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C" w:rsidRDefault="00EF12B7" w:rsidP="004B5AC3">
      <w:pPr>
        <w:pStyle w:val="Kop1"/>
      </w:pPr>
      <w:r>
        <w:t>Groep kinderdagverblijf 3 A</w:t>
      </w:r>
      <w:bookmarkStart w:id="0" w:name="_GoBack"/>
      <w:bookmarkEnd w:id="0"/>
    </w:p>
    <w:p w:rsidR="004B5AC3" w:rsidRDefault="004B5AC3" w:rsidP="004B5AC3">
      <w:r w:rsidRPr="004B5AC3">
        <w:rPr>
          <w:b/>
        </w:rPr>
        <w:t>Naam</w:t>
      </w:r>
      <w:r>
        <w:t>: ?</w:t>
      </w:r>
    </w:p>
    <w:p w:rsidR="004B5AC3" w:rsidRDefault="004B5AC3" w:rsidP="004B5AC3">
      <w:r w:rsidRPr="004B5AC3">
        <w:rPr>
          <w:b/>
        </w:rPr>
        <w:t>Groepsleden</w:t>
      </w:r>
      <w:r>
        <w:t xml:space="preserve">: </w:t>
      </w:r>
    </w:p>
    <w:p w:rsidR="004B5AC3" w:rsidRDefault="004B5AC3" w:rsidP="004B5AC3">
      <w:pPr>
        <w:ind w:firstLine="708"/>
      </w:pPr>
      <w:r>
        <w:t>Esther (voorzitter)</w:t>
      </w:r>
    </w:p>
    <w:p w:rsidR="004B5AC3" w:rsidRPr="00EF12B7" w:rsidRDefault="004B5AC3" w:rsidP="004B5AC3">
      <w:pPr>
        <w:ind w:firstLine="708"/>
      </w:pPr>
      <w:r w:rsidRPr="00EF12B7">
        <w:t>Lemke (notulist)</w:t>
      </w:r>
    </w:p>
    <w:p w:rsidR="004B5AC3" w:rsidRPr="004B5AC3" w:rsidRDefault="004B5AC3" w:rsidP="004B5AC3">
      <w:pPr>
        <w:ind w:firstLine="708"/>
        <w:rPr>
          <w:lang w:val="en-GB"/>
        </w:rPr>
      </w:pPr>
      <w:r w:rsidRPr="004B5AC3">
        <w:rPr>
          <w:lang w:val="en-GB"/>
        </w:rPr>
        <w:t>Manon</w:t>
      </w:r>
    </w:p>
    <w:p w:rsidR="004B5AC3" w:rsidRPr="004B5AC3" w:rsidRDefault="004B5AC3" w:rsidP="004B5AC3">
      <w:pPr>
        <w:ind w:firstLine="708"/>
        <w:rPr>
          <w:lang w:val="en-GB"/>
        </w:rPr>
      </w:pPr>
      <w:r w:rsidRPr="004B5AC3">
        <w:rPr>
          <w:lang w:val="en-GB"/>
        </w:rPr>
        <w:t>Johannes</w:t>
      </w:r>
    </w:p>
    <w:p w:rsidR="004B5AC3" w:rsidRPr="004B5AC3" w:rsidRDefault="004B5AC3" w:rsidP="004B5AC3">
      <w:pPr>
        <w:ind w:firstLine="708"/>
        <w:rPr>
          <w:lang w:val="en-GB"/>
        </w:rPr>
      </w:pPr>
      <w:r w:rsidRPr="004B5AC3">
        <w:rPr>
          <w:lang w:val="en-GB"/>
        </w:rPr>
        <w:t>Marlies</w:t>
      </w:r>
    </w:p>
    <w:p w:rsidR="004B5AC3" w:rsidRPr="00EF12B7" w:rsidRDefault="004B5AC3" w:rsidP="004B5AC3">
      <w:pPr>
        <w:ind w:firstLine="708"/>
        <w:rPr>
          <w:lang w:val="en-GB"/>
        </w:rPr>
      </w:pPr>
      <w:r w:rsidRPr="00EF12B7">
        <w:rPr>
          <w:lang w:val="en-GB"/>
        </w:rPr>
        <w:t>Kimberley</w:t>
      </w:r>
    </w:p>
    <w:p w:rsidR="004B5AC3" w:rsidRPr="00EF12B7" w:rsidRDefault="004B5AC3" w:rsidP="004B5AC3">
      <w:pPr>
        <w:ind w:firstLine="708"/>
        <w:rPr>
          <w:lang w:val="en-GB"/>
        </w:rPr>
      </w:pPr>
      <w:r w:rsidRPr="00EF12B7">
        <w:rPr>
          <w:lang w:val="en-GB"/>
        </w:rPr>
        <w:t>Anna Griet</w:t>
      </w:r>
    </w:p>
    <w:p w:rsidR="004B5AC3" w:rsidRDefault="004B5AC3" w:rsidP="004B5AC3">
      <w:r w:rsidRPr="004B5AC3">
        <w:rPr>
          <w:b/>
        </w:rPr>
        <w:t xml:space="preserve">Onderwerp: </w:t>
      </w:r>
      <w:r w:rsidRPr="004B5AC3">
        <w:t>Konijntjes, Cavia</w:t>
      </w:r>
      <w:r>
        <w:t>’s, Kuikens</w:t>
      </w:r>
    </w:p>
    <w:p w:rsidR="00000199" w:rsidRPr="004B5AC3" w:rsidRDefault="001B521D" w:rsidP="004B5AC3">
      <w:r>
        <w:t>Bedrijf: KDV Amarins (?) Kollum, telefoonnummer 0511-54488</w:t>
      </w:r>
    </w:p>
    <w:p w:rsidR="004B5AC3" w:rsidRPr="00F32BAF" w:rsidRDefault="004B5AC3" w:rsidP="004B5AC3">
      <w:r w:rsidRPr="00F32BAF">
        <w:rPr>
          <w:b/>
        </w:rPr>
        <w:t>Voortgang: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5AC3" w:rsidTr="004B5AC3"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Ingeleverd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Ontbreekt</w:t>
            </w:r>
          </w:p>
        </w:tc>
        <w:tc>
          <w:tcPr>
            <w:tcW w:w="2303" w:type="dxa"/>
          </w:tcPr>
          <w:p w:rsidR="004B5AC3" w:rsidRDefault="00000199" w:rsidP="004B5AC3">
            <w:pPr>
              <w:rPr>
                <w:lang w:val="en-GB"/>
              </w:rPr>
            </w:pPr>
            <w:r>
              <w:t>Beoordeling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Opmerkingen</w:t>
            </w:r>
          </w:p>
        </w:tc>
      </w:tr>
      <w:tr w:rsidR="004B5AC3" w:rsidRPr="00000199" w:rsidTr="004B5AC3"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  <w:p w:rsidR="004B5AC3" w:rsidRDefault="00000199" w:rsidP="004B5AC3">
            <w:pPr>
              <w:rPr>
                <w:lang w:val="en-GB"/>
              </w:rPr>
            </w:pPr>
            <w:r>
              <w:rPr>
                <w:lang w:val="en-GB"/>
              </w:rPr>
              <w:t>Plan van aanpak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  <w:p w:rsidR="00000199" w:rsidRDefault="00000199" w:rsidP="004B5AC3">
            <w:pPr>
              <w:rPr>
                <w:lang w:val="en-GB"/>
              </w:rPr>
            </w:pPr>
            <w:r>
              <w:rPr>
                <w:lang w:val="en-GB"/>
              </w:rPr>
              <w:t>Matig</w:t>
            </w:r>
          </w:p>
        </w:tc>
        <w:tc>
          <w:tcPr>
            <w:tcW w:w="2303" w:type="dxa"/>
          </w:tcPr>
          <w:p w:rsidR="00000199" w:rsidRPr="00000199" w:rsidRDefault="00000199" w:rsidP="004B5AC3">
            <w:r w:rsidRPr="00000199">
              <w:t>Geen plan, alleen wat puten</w:t>
            </w:r>
          </w:p>
        </w:tc>
      </w:tr>
      <w:tr w:rsidR="004B5AC3" w:rsidRPr="00000199" w:rsidTr="004B5AC3">
        <w:tc>
          <w:tcPr>
            <w:tcW w:w="2303" w:type="dxa"/>
          </w:tcPr>
          <w:p w:rsidR="004B5AC3" w:rsidRPr="00000199" w:rsidRDefault="004B5AC3" w:rsidP="004B5AC3"/>
          <w:p w:rsidR="004B5AC3" w:rsidRPr="00000199" w:rsidRDefault="00000199" w:rsidP="004B5AC3">
            <w:r>
              <w:t xml:space="preserve">Draaiboek 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Default="004B5AC3" w:rsidP="004B5AC3"/>
          <w:p w:rsidR="00000199" w:rsidRPr="00000199" w:rsidRDefault="001B521D" w:rsidP="004B5AC3">
            <w:r>
              <w:t>Goed</w:t>
            </w:r>
          </w:p>
        </w:tc>
        <w:tc>
          <w:tcPr>
            <w:tcW w:w="2303" w:type="dxa"/>
          </w:tcPr>
          <w:p w:rsidR="004B5AC3" w:rsidRPr="00000199" w:rsidRDefault="00000199" w:rsidP="001B521D">
            <w:r>
              <w:t xml:space="preserve">Tijdsplanning, wie wat doet </w:t>
            </w:r>
            <w:r w:rsidR="001B521D">
              <w:t>en aandachtspunten</w:t>
            </w:r>
          </w:p>
        </w:tc>
      </w:tr>
      <w:tr w:rsidR="004B5AC3" w:rsidRPr="00000199" w:rsidTr="004B5AC3">
        <w:tc>
          <w:tcPr>
            <w:tcW w:w="2303" w:type="dxa"/>
          </w:tcPr>
          <w:p w:rsidR="004B5AC3" w:rsidRPr="00000199" w:rsidRDefault="004B5AC3" w:rsidP="004B5AC3"/>
          <w:p w:rsidR="004B5AC3" w:rsidRPr="00000199" w:rsidRDefault="004B5AC3" w:rsidP="004B5AC3"/>
        </w:tc>
        <w:tc>
          <w:tcPr>
            <w:tcW w:w="2303" w:type="dxa"/>
          </w:tcPr>
          <w:p w:rsidR="001B521D" w:rsidRPr="00000199" w:rsidRDefault="001B521D" w:rsidP="004B5AC3">
            <w:r>
              <w:t>Notulen bijeenkomst 1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</w:tr>
      <w:tr w:rsidR="004B5AC3" w:rsidRPr="00000199" w:rsidTr="004B5AC3">
        <w:tc>
          <w:tcPr>
            <w:tcW w:w="2303" w:type="dxa"/>
          </w:tcPr>
          <w:p w:rsidR="004B5AC3" w:rsidRPr="00000199" w:rsidRDefault="004B5AC3" w:rsidP="004B5AC3"/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1B521D" w:rsidP="004B5AC3">
            <w:r>
              <w:t>Notulen bijeenkomst 2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</w:tr>
      <w:tr w:rsidR="004B5AC3" w:rsidRPr="00000199" w:rsidTr="004B5AC3">
        <w:tc>
          <w:tcPr>
            <w:tcW w:w="2303" w:type="dxa"/>
          </w:tcPr>
          <w:p w:rsidR="004B5AC3" w:rsidRPr="00000199" w:rsidRDefault="001B521D" w:rsidP="004B5AC3">
            <w:r>
              <w:t>Vragen zorgboerderij</w:t>
            </w:r>
          </w:p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1B521D" w:rsidP="004B5AC3">
            <w:r>
              <w:t>Voldoende</w:t>
            </w:r>
          </w:p>
        </w:tc>
        <w:tc>
          <w:tcPr>
            <w:tcW w:w="2303" w:type="dxa"/>
          </w:tcPr>
          <w:p w:rsidR="004B5AC3" w:rsidRPr="00000199" w:rsidRDefault="001B521D" w:rsidP="004B5AC3">
            <w:r>
              <w:t>Deels voor zorgboerderij, deels kdv</w:t>
            </w:r>
          </w:p>
        </w:tc>
      </w:tr>
    </w:tbl>
    <w:p w:rsidR="004B5AC3" w:rsidRDefault="004B5AC3" w:rsidP="004B5AC3"/>
    <w:p w:rsidR="00F32BAF" w:rsidRPr="00F32BAF" w:rsidRDefault="00F32BAF" w:rsidP="004B5AC3">
      <w:pPr>
        <w:rPr>
          <w:b/>
        </w:rPr>
      </w:pPr>
      <w:r w:rsidRPr="00F32BAF">
        <w:rPr>
          <w:b/>
        </w:rPr>
        <w:t>Te stellen vragen zorgboerderij Boyemahaerd:</w:t>
      </w:r>
    </w:p>
    <w:p w:rsidR="00F32BAF" w:rsidRDefault="00F32BAF" w:rsidP="004B5AC3">
      <w:r>
        <w:t>Wat vinden kinderen leuk om met dieren te doen?</w:t>
      </w:r>
    </w:p>
    <w:p w:rsidR="00F32BAF" w:rsidRDefault="00F32BAF" w:rsidP="004B5AC3">
      <w:r>
        <w:t>Hoeveel kinderen (0 – 4 jr) komen er dagelijks?</w:t>
      </w:r>
    </w:p>
    <w:p w:rsidR="00F32BAF" w:rsidRDefault="00F32BAF" w:rsidP="004B5AC3">
      <w:r>
        <w:t>Wat doen jullie allemaal op de boerderij?</w:t>
      </w:r>
    </w:p>
    <w:p w:rsidR="00F32BAF" w:rsidRDefault="00F32BAF" w:rsidP="004B5AC3">
      <w:r>
        <w:lastRenderedPageBreak/>
        <w:t>Wat doet het met de kinderen als ze hier zijn (gevoel)?</w:t>
      </w:r>
    </w:p>
    <w:p w:rsidR="00F32BAF" w:rsidRPr="00000199" w:rsidRDefault="00F32BAF" w:rsidP="004B5AC3">
      <w:r>
        <w:t>Hoeveel dieren en mensen zijn er?</w:t>
      </w:r>
    </w:p>
    <w:sectPr w:rsidR="00F32BAF" w:rsidRPr="0000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3"/>
    <w:rsid w:val="00000199"/>
    <w:rsid w:val="001B521D"/>
    <w:rsid w:val="004B5AC3"/>
    <w:rsid w:val="00A8487C"/>
    <w:rsid w:val="00EF12B7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Wiranda</dc:creator>
  <cp:lastModifiedBy>Wiranda</cp:lastModifiedBy>
  <cp:revision>5</cp:revision>
  <dcterms:created xsi:type="dcterms:W3CDTF">2013-02-02T12:41:00Z</dcterms:created>
  <dcterms:modified xsi:type="dcterms:W3CDTF">2013-02-02T12:55:00Z</dcterms:modified>
</cp:coreProperties>
</file>